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25" w:rsidRPr="00283A25" w:rsidRDefault="00C919E6" w:rsidP="00283A25">
      <w:pPr>
        <w:pStyle w:val="a3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-50752</wp:posOffset>
            </wp:positionH>
            <wp:positionV relativeFrom="paragraph">
              <wp:posOffset>-5178</wp:posOffset>
            </wp:positionV>
            <wp:extent cx="1148569" cy="1139483"/>
            <wp:effectExtent l="19050" t="0" r="0" b="0"/>
            <wp:wrapNone/>
            <wp:docPr id="1" name="Рисунок 0" descr="chart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(9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569" cy="1139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A25" w:rsidRPr="00283A25">
        <w:rPr>
          <w:rFonts w:ascii="Arial" w:hAnsi="Arial" w:cs="Arial"/>
          <w:sz w:val="24"/>
          <w:szCs w:val="24"/>
        </w:rPr>
        <w:t>Голові регіональної кваліфікаційної</w:t>
      </w:r>
    </w:p>
    <w:p w:rsidR="00283A25" w:rsidRPr="00283A25" w:rsidRDefault="00283A25" w:rsidP="00283A25">
      <w:pPr>
        <w:pStyle w:val="a3"/>
        <w:ind w:left="4248" w:firstLine="708"/>
        <w:rPr>
          <w:rFonts w:ascii="Arial" w:hAnsi="Arial" w:cs="Arial"/>
          <w:sz w:val="24"/>
          <w:szCs w:val="24"/>
        </w:rPr>
      </w:pPr>
      <w:r w:rsidRPr="00283A25">
        <w:rPr>
          <w:rFonts w:ascii="Arial" w:hAnsi="Arial" w:cs="Arial"/>
          <w:sz w:val="24"/>
          <w:szCs w:val="24"/>
        </w:rPr>
        <w:t>комісії у сфері сільськогосподарської</w:t>
      </w:r>
    </w:p>
    <w:p w:rsidR="00356E2B" w:rsidRDefault="00283A25" w:rsidP="00283A25">
      <w:pPr>
        <w:pStyle w:val="a3"/>
        <w:ind w:left="4248" w:firstLine="708"/>
        <w:rPr>
          <w:rFonts w:ascii="Arial" w:hAnsi="Arial" w:cs="Arial"/>
          <w:sz w:val="24"/>
          <w:szCs w:val="24"/>
        </w:rPr>
      </w:pPr>
      <w:r w:rsidRPr="00283A25">
        <w:rPr>
          <w:rFonts w:ascii="Arial" w:hAnsi="Arial" w:cs="Arial"/>
          <w:sz w:val="24"/>
          <w:szCs w:val="24"/>
        </w:rPr>
        <w:t>дорадчої діяльності</w:t>
      </w:r>
    </w:p>
    <w:p w:rsidR="00283A25" w:rsidRDefault="00283A25" w:rsidP="00283A25">
      <w:pPr>
        <w:pStyle w:val="a3"/>
        <w:ind w:left="4248" w:firstLine="708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</w:t>
      </w:r>
    </w:p>
    <w:p w:rsidR="00283A25" w:rsidRDefault="00283A25" w:rsidP="00283A25">
      <w:pPr>
        <w:pStyle w:val="a3"/>
        <w:ind w:left="4962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left="4962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left="4962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left="4962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left="4962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left="4962"/>
        <w:rPr>
          <w:rFonts w:ascii="Arial" w:hAnsi="Arial" w:cs="Arial"/>
          <w:sz w:val="24"/>
          <w:szCs w:val="24"/>
        </w:rPr>
      </w:pPr>
    </w:p>
    <w:p w:rsidR="00283A25" w:rsidRPr="00283A25" w:rsidRDefault="00283A25" w:rsidP="00283A2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83A25">
        <w:rPr>
          <w:rFonts w:ascii="Arial" w:hAnsi="Arial" w:cs="Arial"/>
          <w:b/>
          <w:sz w:val="24"/>
          <w:szCs w:val="24"/>
        </w:rPr>
        <w:t>ЗАЯВА</w:t>
      </w:r>
    </w:p>
    <w:p w:rsidR="00283A25" w:rsidRPr="004C0A9A" w:rsidRDefault="00283A25" w:rsidP="00283A25">
      <w:pPr>
        <w:pStyle w:val="a3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3A25">
        <w:rPr>
          <w:rFonts w:ascii="Arial" w:hAnsi="Arial" w:cs="Arial"/>
          <w:sz w:val="24"/>
          <w:szCs w:val="24"/>
        </w:rPr>
        <w:t xml:space="preserve">Прошу видати мені </w:t>
      </w:r>
      <w:r w:rsidRPr="00283A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дубліката кваліфікаційного свідоцтва сільськогосподарського дорадника, </w:t>
      </w:r>
      <w:r w:rsidRPr="004C0A9A">
        <w:rPr>
          <w:rFonts w:ascii="Arial" w:hAnsi="Arial" w:cs="Arial"/>
          <w:color w:val="000000"/>
          <w:sz w:val="24"/>
          <w:szCs w:val="24"/>
          <w:shd w:val="clear" w:color="auto" w:fill="FFFFFF"/>
        </w:rPr>
        <w:t>сільськогосподарського експерта-дорадника.</w:t>
      </w:r>
    </w:p>
    <w:p w:rsidR="00283A25" w:rsidRPr="004C0A9A" w:rsidRDefault="004C0A9A" w:rsidP="00283A25">
      <w:pPr>
        <w:pStyle w:val="a3"/>
        <w:ind w:firstLine="708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C0A9A">
        <w:rPr>
          <w:rFonts w:ascii="Arial" w:hAnsi="Arial" w:cs="Arial"/>
          <w:color w:val="000000"/>
          <w:sz w:val="20"/>
          <w:szCs w:val="20"/>
          <w:shd w:val="clear" w:color="auto" w:fill="FFFFFF"/>
        </w:rPr>
        <w:t>(п</w:t>
      </w:r>
      <w:r w:rsidR="00283A25" w:rsidRPr="004C0A9A">
        <w:rPr>
          <w:rFonts w:ascii="Arial" w:hAnsi="Arial" w:cs="Arial"/>
          <w:color w:val="000000"/>
          <w:sz w:val="20"/>
          <w:szCs w:val="20"/>
          <w:shd w:val="clear" w:color="auto" w:fill="FFFFFF"/>
        </w:rPr>
        <w:t>отрібне підкреслити)</w:t>
      </w:r>
    </w:p>
    <w:p w:rsidR="00283A25" w:rsidRDefault="00283A25" w:rsidP="00283A25">
      <w:pPr>
        <w:pStyle w:val="a3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3A25" w:rsidRPr="00283A25" w:rsidRDefault="00283A25" w:rsidP="00283A25">
      <w:pPr>
        <w:pStyle w:val="a3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3A25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 заяви додаються:</w:t>
      </w:r>
    </w:p>
    <w:p w:rsidR="00283A25" w:rsidRPr="00283A25" w:rsidRDefault="00283A25" w:rsidP="00283A2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283A25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копія паспорта громадянина України;</w:t>
      </w:r>
    </w:p>
    <w:p w:rsidR="00283A25" w:rsidRPr="00283A25" w:rsidRDefault="00283A25" w:rsidP="00283A2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283A25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копія реєстраційного номеру облікової картки фізичної особи – платника податків (у разі наявності);</w:t>
      </w:r>
    </w:p>
    <w:p w:rsidR="00283A25" w:rsidRPr="00283A25" w:rsidRDefault="00283A25" w:rsidP="00283A2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283A25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копія оголошення в засобах масової інформації про недійсність кваліфікаційного свідоцтва сільськогосподарського дорадника, сільськогосподарського експерта-дорадника</w:t>
      </w:r>
    </w:p>
    <w:p w:rsidR="00283A25" w:rsidRDefault="00283A25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283A25" w:rsidRDefault="00700432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pict>
          <v:rect id="_x0000_s1026" style="position:absolute;left:0;text-align:left;margin-left:8.9pt;margin-top:-.15pt;width:21.05pt;height:14.4pt;z-index:251658240"/>
        </w:pict>
      </w:r>
      <w:r w:rsidR="00283A25">
        <w:rPr>
          <w:rFonts w:ascii="Arial" w:hAnsi="Arial" w:cs="Arial"/>
          <w:sz w:val="24"/>
          <w:szCs w:val="24"/>
        </w:rPr>
        <w:t xml:space="preserve"> Даю згоду на обробку персональних даних відповідно до законодавства України.</w:t>
      </w:r>
    </w:p>
    <w:p w:rsidR="00283A25" w:rsidRDefault="00283A25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</w:p>
    <w:p w:rsidR="00283A25" w:rsidRDefault="00283A25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EC45FF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</w:t>
      </w:r>
      <w:r w:rsidR="00EC45FF">
        <w:rPr>
          <w:rFonts w:ascii="Arial" w:hAnsi="Arial" w:cs="Arial"/>
          <w:sz w:val="24"/>
          <w:szCs w:val="24"/>
        </w:rPr>
        <w:t xml:space="preserve">            ____________            ____________________________</w:t>
      </w:r>
    </w:p>
    <w:p w:rsidR="00283A25" w:rsidRDefault="00EC45FF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(Дата)                         (Підпис)                            (Прізвище та ініціали)</w:t>
      </w:r>
    </w:p>
    <w:p w:rsidR="00283A25" w:rsidRPr="00283A25" w:rsidRDefault="00283A25" w:rsidP="00283A25">
      <w:pPr>
        <w:pStyle w:val="a3"/>
        <w:ind w:firstLine="708"/>
        <w:rPr>
          <w:rFonts w:ascii="Arial" w:hAnsi="Arial" w:cs="Arial"/>
          <w:sz w:val="24"/>
          <w:szCs w:val="24"/>
        </w:rPr>
      </w:pPr>
    </w:p>
    <w:sectPr w:rsidR="00283A25" w:rsidRPr="00283A25" w:rsidSect="00356E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E396E"/>
    <w:multiLevelType w:val="hybridMultilevel"/>
    <w:tmpl w:val="C636950C"/>
    <w:lvl w:ilvl="0" w:tplc="0EDA1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283A25"/>
    <w:rsid w:val="000036E8"/>
    <w:rsid w:val="000502EB"/>
    <w:rsid w:val="00070A1A"/>
    <w:rsid w:val="0007788C"/>
    <w:rsid w:val="000B0DD2"/>
    <w:rsid w:val="000B4DB3"/>
    <w:rsid w:val="000C0F3E"/>
    <w:rsid w:val="000F7F54"/>
    <w:rsid w:val="00103EA3"/>
    <w:rsid w:val="00115F04"/>
    <w:rsid w:val="00123CC7"/>
    <w:rsid w:val="001433C5"/>
    <w:rsid w:val="00180C10"/>
    <w:rsid w:val="00182328"/>
    <w:rsid w:val="001920E5"/>
    <w:rsid w:val="00197AF0"/>
    <w:rsid w:val="001C4C05"/>
    <w:rsid w:val="001C5295"/>
    <w:rsid w:val="001E146A"/>
    <w:rsid w:val="00220911"/>
    <w:rsid w:val="002378AB"/>
    <w:rsid w:val="00240F03"/>
    <w:rsid w:val="002577B8"/>
    <w:rsid w:val="00260134"/>
    <w:rsid w:val="00283A25"/>
    <w:rsid w:val="00291A82"/>
    <w:rsid w:val="002D0242"/>
    <w:rsid w:val="002D5796"/>
    <w:rsid w:val="002F6163"/>
    <w:rsid w:val="00304627"/>
    <w:rsid w:val="00317DA2"/>
    <w:rsid w:val="00321B31"/>
    <w:rsid w:val="00356E2B"/>
    <w:rsid w:val="00380002"/>
    <w:rsid w:val="003D7DFD"/>
    <w:rsid w:val="00402D4A"/>
    <w:rsid w:val="00434993"/>
    <w:rsid w:val="00470827"/>
    <w:rsid w:val="0047243B"/>
    <w:rsid w:val="00480655"/>
    <w:rsid w:val="00480965"/>
    <w:rsid w:val="004A5C7B"/>
    <w:rsid w:val="004C0A9A"/>
    <w:rsid w:val="004C24EC"/>
    <w:rsid w:val="004D2898"/>
    <w:rsid w:val="004E04EB"/>
    <w:rsid w:val="004E6DB2"/>
    <w:rsid w:val="004E6FFC"/>
    <w:rsid w:val="005133B8"/>
    <w:rsid w:val="00514476"/>
    <w:rsid w:val="00520D16"/>
    <w:rsid w:val="005244B8"/>
    <w:rsid w:val="005311F9"/>
    <w:rsid w:val="0053272D"/>
    <w:rsid w:val="00533046"/>
    <w:rsid w:val="00566554"/>
    <w:rsid w:val="00591CDC"/>
    <w:rsid w:val="00592017"/>
    <w:rsid w:val="00594274"/>
    <w:rsid w:val="005962F3"/>
    <w:rsid w:val="005A72FF"/>
    <w:rsid w:val="005E32EC"/>
    <w:rsid w:val="0060458B"/>
    <w:rsid w:val="0062242D"/>
    <w:rsid w:val="006462CD"/>
    <w:rsid w:val="006532D5"/>
    <w:rsid w:val="00661EED"/>
    <w:rsid w:val="006B3FEE"/>
    <w:rsid w:val="006D3906"/>
    <w:rsid w:val="006F3E17"/>
    <w:rsid w:val="00700432"/>
    <w:rsid w:val="00720599"/>
    <w:rsid w:val="007526AD"/>
    <w:rsid w:val="00761BB2"/>
    <w:rsid w:val="007A4FC9"/>
    <w:rsid w:val="007B19E3"/>
    <w:rsid w:val="008308F1"/>
    <w:rsid w:val="00833EC0"/>
    <w:rsid w:val="00854367"/>
    <w:rsid w:val="00883C8E"/>
    <w:rsid w:val="00896201"/>
    <w:rsid w:val="008A09CA"/>
    <w:rsid w:val="008B0B0F"/>
    <w:rsid w:val="008E0C67"/>
    <w:rsid w:val="008F5C02"/>
    <w:rsid w:val="008F6273"/>
    <w:rsid w:val="0094367D"/>
    <w:rsid w:val="00960388"/>
    <w:rsid w:val="009703A0"/>
    <w:rsid w:val="009728C8"/>
    <w:rsid w:val="009957B3"/>
    <w:rsid w:val="009A454E"/>
    <w:rsid w:val="009B5C39"/>
    <w:rsid w:val="009D0DB0"/>
    <w:rsid w:val="009D4CE4"/>
    <w:rsid w:val="00A02B34"/>
    <w:rsid w:val="00A255FE"/>
    <w:rsid w:val="00A560A9"/>
    <w:rsid w:val="00A56FD0"/>
    <w:rsid w:val="00A8083E"/>
    <w:rsid w:val="00AD0302"/>
    <w:rsid w:val="00AE3FFA"/>
    <w:rsid w:val="00AF2922"/>
    <w:rsid w:val="00AF4DEC"/>
    <w:rsid w:val="00B00FC6"/>
    <w:rsid w:val="00B40442"/>
    <w:rsid w:val="00B43344"/>
    <w:rsid w:val="00B43A70"/>
    <w:rsid w:val="00B67657"/>
    <w:rsid w:val="00B72D7B"/>
    <w:rsid w:val="00B72E68"/>
    <w:rsid w:val="00B73203"/>
    <w:rsid w:val="00BA02F6"/>
    <w:rsid w:val="00BC276F"/>
    <w:rsid w:val="00C06DDB"/>
    <w:rsid w:val="00C3506A"/>
    <w:rsid w:val="00C44B25"/>
    <w:rsid w:val="00C80DA8"/>
    <w:rsid w:val="00C919E6"/>
    <w:rsid w:val="00C91C61"/>
    <w:rsid w:val="00C9426D"/>
    <w:rsid w:val="00C95BAD"/>
    <w:rsid w:val="00CB6CB2"/>
    <w:rsid w:val="00CF5BE2"/>
    <w:rsid w:val="00D21016"/>
    <w:rsid w:val="00D500A0"/>
    <w:rsid w:val="00D638A2"/>
    <w:rsid w:val="00D8338E"/>
    <w:rsid w:val="00D85A95"/>
    <w:rsid w:val="00D85C0A"/>
    <w:rsid w:val="00DB593B"/>
    <w:rsid w:val="00DC34EF"/>
    <w:rsid w:val="00DC4D83"/>
    <w:rsid w:val="00DD0217"/>
    <w:rsid w:val="00DF2B7D"/>
    <w:rsid w:val="00E0201A"/>
    <w:rsid w:val="00E3090F"/>
    <w:rsid w:val="00E36F63"/>
    <w:rsid w:val="00E72ABD"/>
    <w:rsid w:val="00E8382B"/>
    <w:rsid w:val="00E91039"/>
    <w:rsid w:val="00EC004F"/>
    <w:rsid w:val="00EC2E90"/>
    <w:rsid w:val="00EC422E"/>
    <w:rsid w:val="00EC45FF"/>
    <w:rsid w:val="00EC4A28"/>
    <w:rsid w:val="00F23A8B"/>
    <w:rsid w:val="00F25657"/>
    <w:rsid w:val="00F34966"/>
    <w:rsid w:val="00F53B66"/>
    <w:rsid w:val="00F90EA4"/>
    <w:rsid w:val="00FD0A86"/>
    <w:rsid w:val="00FD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A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83A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6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9502">
          <w:marLeft w:val="0"/>
          <w:marRight w:val="0"/>
          <w:marTop w:val="5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FF9D66D4-3362-453D-9CED-0EF2AD4F441D}"/>
</file>

<file path=customXml/itemProps2.xml><?xml version="1.0" encoding="utf-8"?>
<ds:datastoreItem xmlns:ds="http://schemas.openxmlformats.org/officeDocument/2006/customXml" ds:itemID="{FE2483D4-A660-4B28-8F48-B4C2065F0D43}"/>
</file>

<file path=customXml/itemProps3.xml><?xml version="1.0" encoding="utf-8"?>
<ds:datastoreItem xmlns:ds="http://schemas.openxmlformats.org/officeDocument/2006/customXml" ds:itemID="{F26AC71E-9A80-4849-B663-A44E9D079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2022-09-15T13:03:00Z</dcterms:created>
  <dcterms:modified xsi:type="dcterms:W3CDTF">2022-09-16T13:29:00Z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